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50" w:rsidRDefault="00E36750" w:rsidP="00E36750">
      <w:pPr>
        <w:spacing w:after="0"/>
        <w:ind w:left="7584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36750">
        <w:rPr>
          <w:rFonts w:ascii="Times New Roman" w:hAnsi="Times New Roman" w:cs="Times New Roman"/>
          <w:sz w:val="28"/>
          <w:szCs w:val="28"/>
        </w:rPr>
        <w:t>Приложение</w:t>
      </w:r>
    </w:p>
    <w:p w:rsidR="00E36750" w:rsidRDefault="00E36750" w:rsidP="00E36750">
      <w:pPr>
        <w:spacing w:after="0"/>
        <w:ind w:left="7584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36750">
        <w:rPr>
          <w:rFonts w:ascii="Times New Roman" w:hAnsi="Times New Roman" w:cs="Times New Roman"/>
          <w:sz w:val="28"/>
          <w:szCs w:val="28"/>
        </w:rPr>
        <w:t xml:space="preserve"> N 9 к СанПиН 2.3/2.4.3590-20 Таблица 1</w:t>
      </w:r>
    </w:p>
    <w:p w:rsidR="00E36750" w:rsidRPr="00E36750" w:rsidRDefault="00E36750" w:rsidP="00E36750">
      <w:pPr>
        <w:spacing w:after="0"/>
        <w:ind w:left="7584" w:right="-14" w:hanging="1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36750" w:rsidRPr="00E36750" w:rsidRDefault="00E36750" w:rsidP="00E36750">
      <w:pPr>
        <w:spacing w:after="5" w:line="250" w:lineRule="auto"/>
        <w:ind w:left="2286" w:right="321" w:hanging="10"/>
        <w:rPr>
          <w:rFonts w:ascii="Times New Roman" w:hAnsi="Times New Roman" w:cs="Times New Roman"/>
          <w:sz w:val="28"/>
          <w:szCs w:val="28"/>
        </w:rPr>
      </w:pPr>
      <w:r w:rsidRPr="00E36750">
        <w:rPr>
          <w:rFonts w:ascii="Times New Roman" w:eastAsia="Arial" w:hAnsi="Times New Roman" w:cs="Times New Roman"/>
          <w:b/>
          <w:sz w:val="28"/>
          <w:szCs w:val="28"/>
        </w:rPr>
        <w:t xml:space="preserve">МАССА ПОРЦИЙ ДЛЯ ДЕТЕЙ </w:t>
      </w:r>
      <w:bookmarkEnd w:id="0"/>
      <w:r w:rsidRPr="00E36750">
        <w:rPr>
          <w:rFonts w:ascii="Times New Roman" w:eastAsia="Arial" w:hAnsi="Times New Roman" w:cs="Times New Roman"/>
          <w:b/>
          <w:sz w:val="28"/>
          <w:szCs w:val="28"/>
        </w:rPr>
        <w:t>В ЗАВИСИМОСТИ</w:t>
      </w:r>
    </w:p>
    <w:p w:rsidR="00E36750" w:rsidRPr="00E36750" w:rsidRDefault="00E36750" w:rsidP="00E36750">
      <w:pPr>
        <w:spacing w:after="5" w:line="250" w:lineRule="auto"/>
        <w:ind w:left="3410" w:right="321" w:hanging="10"/>
        <w:rPr>
          <w:rFonts w:ascii="Times New Roman" w:eastAsia="Arial" w:hAnsi="Times New Roman" w:cs="Times New Roman"/>
          <w:b/>
          <w:sz w:val="28"/>
          <w:szCs w:val="28"/>
        </w:rPr>
      </w:pPr>
      <w:r w:rsidRPr="00E36750">
        <w:rPr>
          <w:rFonts w:ascii="Times New Roman" w:eastAsia="Arial" w:hAnsi="Times New Roman" w:cs="Times New Roman"/>
          <w:b/>
          <w:sz w:val="28"/>
          <w:szCs w:val="28"/>
        </w:rPr>
        <w:t>ОТ ВОЗРАСТА (В ГРАММАХ)</w:t>
      </w:r>
    </w:p>
    <w:p w:rsidR="00E36750" w:rsidRPr="00E36750" w:rsidRDefault="00E36750" w:rsidP="00E36750">
      <w:pPr>
        <w:spacing w:after="5" w:line="250" w:lineRule="auto"/>
        <w:ind w:left="3410" w:right="321" w:hanging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11" w:type="dxa"/>
        <w:tblInd w:w="67" w:type="dxa"/>
        <w:tblCellMar>
          <w:top w:w="165" w:type="dxa"/>
          <w:left w:w="6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070"/>
        <w:gridCol w:w="1247"/>
        <w:gridCol w:w="1123"/>
        <w:gridCol w:w="1267"/>
        <w:gridCol w:w="1304"/>
      </w:tblGrid>
      <w:tr w:rsidR="00E36750" w:rsidRPr="00E36750" w:rsidTr="00360D6C">
        <w:trPr>
          <w:trHeight w:val="490"/>
        </w:trPr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0" w:rsidRPr="00E36750" w:rsidRDefault="00E36750" w:rsidP="00360D6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750" w:rsidRPr="00E36750" w:rsidRDefault="00E36750" w:rsidP="00360D6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Масса порций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50" w:rsidRPr="00E36750" w:rsidRDefault="00E36750" w:rsidP="00360D6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750" w:rsidRPr="00E36750" w:rsidTr="00360D6C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0" w:rsidRPr="00E36750" w:rsidRDefault="00E36750" w:rsidP="00360D6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 xml:space="preserve">от 1 года </w:t>
            </w:r>
          </w:p>
          <w:p w:rsidR="00E36750" w:rsidRPr="00E36750" w:rsidRDefault="00E36750" w:rsidP="00360D6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0" w:rsidRPr="00E36750" w:rsidRDefault="00E36750" w:rsidP="00360D6C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3 - 7 лет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0" w:rsidRPr="00E36750" w:rsidRDefault="00E36750" w:rsidP="00360D6C">
            <w:pPr>
              <w:spacing w:line="259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E36750" w:rsidRPr="00E36750" w:rsidTr="00360D6C">
        <w:trPr>
          <w:trHeight w:val="214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130 - 150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</w:tr>
      <w:tr w:rsidR="00E36750" w:rsidRPr="00E36750" w:rsidTr="00360D6C">
        <w:trPr>
          <w:trHeight w:val="76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30 - 40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50 - 60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60 - 100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100 - 150</w:t>
            </w:r>
          </w:p>
        </w:tc>
      </w:tr>
      <w:tr w:rsidR="00E36750" w:rsidRPr="00E36750" w:rsidTr="00360D6C">
        <w:trPr>
          <w:trHeight w:val="49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Первое блюдо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150 - 180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180 - 200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0" w:rsidRPr="00E36750" w:rsidRDefault="00E36750" w:rsidP="00360D6C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50">
              <w:rPr>
                <w:rFonts w:ascii="Times New Roman" w:hAnsi="Times New Roman" w:cs="Times New Roman"/>
                <w:sz w:val="28"/>
                <w:szCs w:val="28"/>
              </w:rPr>
              <w:t>250 - 300</w:t>
            </w:r>
          </w:p>
        </w:tc>
      </w:tr>
    </w:tbl>
    <w:p w:rsidR="005E5BD8" w:rsidRPr="00E36750" w:rsidRDefault="005E5BD8">
      <w:pPr>
        <w:rPr>
          <w:rFonts w:ascii="Times New Roman" w:hAnsi="Times New Roman" w:cs="Times New Roman"/>
          <w:sz w:val="28"/>
          <w:szCs w:val="28"/>
        </w:rPr>
      </w:pPr>
    </w:p>
    <w:sectPr w:rsidR="005E5BD8" w:rsidRPr="00E3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B"/>
    <w:rsid w:val="005E5BD8"/>
    <w:rsid w:val="00CF21AB"/>
    <w:rsid w:val="00E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2D7F-A6BE-4013-AA6C-59CC0D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67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2022-01-12T07:09:00Z</dcterms:created>
  <dcterms:modified xsi:type="dcterms:W3CDTF">2022-01-12T07:13:00Z</dcterms:modified>
</cp:coreProperties>
</file>